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961" w:rsidRPr="006A5961" w:rsidRDefault="008230EC" w:rsidP="006A5961">
      <w:pPr>
        <w:jc w:val="center"/>
        <w:rPr>
          <w:b/>
          <w:i/>
          <w:color w:val="FF0000"/>
          <w:sz w:val="96"/>
          <w:szCs w:val="96"/>
          <w:lang w:val="ru-RU"/>
        </w:rPr>
      </w:pPr>
      <w:r w:rsidRPr="006A5961">
        <w:rPr>
          <w:b/>
          <w:i/>
          <w:color w:val="FF0000"/>
          <w:sz w:val="96"/>
          <w:szCs w:val="96"/>
          <w:lang w:val="ru-RU"/>
        </w:rPr>
        <w:t>С</w:t>
      </w:r>
      <w:r w:rsidR="006A5961" w:rsidRPr="006A5961">
        <w:rPr>
          <w:b/>
          <w:i/>
          <w:color w:val="FF0000"/>
          <w:sz w:val="96"/>
          <w:szCs w:val="96"/>
          <w:lang w:val="ru-RU"/>
        </w:rPr>
        <w:t xml:space="preserve">порт, семья, здоровье, дети – самое </w:t>
      </w:r>
      <w:proofErr w:type="gramStart"/>
      <w:r w:rsidR="006A5961" w:rsidRPr="006A5961">
        <w:rPr>
          <w:b/>
          <w:i/>
          <w:color w:val="FF0000"/>
          <w:sz w:val="96"/>
          <w:szCs w:val="96"/>
          <w:lang w:val="ru-RU"/>
        </w:rPr>
        <w:t>лучшее</w:t>
      </w:r>
      <w:proofErr w:type="gramEnd"/>
      <w:r w:rsidR="006A5961" w:rsidRPr="006A5961">
        <w:rPr>
          <w:b/>
          <w:i/>
          <w:color w:val="FF0000"/>
          <w:sz w:val="96"/>
          <w:szCs w:val="96"/>
          <w:lang w:val="ru-RU"/>
        </w:rPr>
        <w:t xml:space="preserve"> что есть на свете!</w:t>
      </w:r>
    </w:p>
    <w:p w:rsidR="006A5961" w:rsidRDefault="006A5961" w:rsidP="006A5961">
      <w:pPr>
        <w:pStyle w:val="a3"/>
        <w:shd w:val="clear" w:color="auto" w:fill="FFFFFF"/>
        <w:spacing w:before="0" w:beforeAutospacing="0" w:after="0" w:afterAutospacing="0" w:line="365" w:lineRule="atLeast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4168239" cy="2778826"/>
            <wp:effectExtent l="152400" t="171450" r="137061" b="135824"/>
            <wp:docPr id="1" name="Рисунок 1" descr="C:\Users\admin\Desktop\Новая папка (3)\6092652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3)\6092652_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341" cy="2778894"/>
                    </a:xfrm>
                    <a:prstGeom prst="ellipse">
                      <a:avLst/>
                    </a:prstGeom>
                    <a:ln w="190500" cap="rnd">
                      <a:solidFill>
                        <a:srgbClr val="00B0F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A5961" w:rsidRDefault="006A5961" w:rsidP="006A5961">
      <w:pPr>
        <w:pStyle w:val="a3"/>
        <w:shd w:val="clear" w:color="auto" w:fill="FFFFFF"/>
        <w:spacing w:before="0" w:beforeAutospacing="0" w:after="0" w:afterAutospacing="0" w:line="365" w:lineRule="atLeast"/>
        <w:jc w:val="center"/>
        <w:rPr>
          <w:rFonts w:ascii="Arial" w:hAnsi="Arial" w:cs="Arial"/>
          <w:color w:val="333333"/>
        </w:rPr>
      </w:pPr>
    </w:p>
    <w:p w:rsidR="006A5961" w:rsidRDefault="006A5961" w:rsidP="006A5961">
      <w:pPr>
        <w:pStyle w:val="a6"/>
        <w:jc w:val="center"/>
        <w:rPr>
          <w:rFonts w:ascii="Times New Roman" w:hAnsi="Times New Roman" w:cs="Times New Roman"/>
          <w:color w:val="0070C0"/>
          <w:sz w:val="36"/>
          <w:szCs w:val="36"/>
          <w:lang w:val="ru-RU"/>
        </w:rPr>
      </w:pPr>
      <w:r w:rsidRPr="006A5961">
        <w:rPr>
          <w:rFonts w:ascii="Times New Roman" w:hAnsi="Times New Roman" w:cs="Times New Roman"/>
          <w:color w:val="0070C0"/>
          <w:sz w:val="36"/>
          <w:szCs w:val="36"/>
        </w:rPr>
        <w:t>Семейные отношения складываются на основе взаимного уважения, доверия и любви. Родителей и детей связывают не только кровные узы, но и духовное единство. Общаясь между собой, они получают радость, учатся друг от друга тем или иным навыкам. Но нередко, родителям не удается уделять детям столько времени и внимания, сколько они хотели бы. Одним из способов семейного общения, могут стать совместные занятия спортом.</w:t>
      </w:r>
    </w:p>
    <w:p w:rsidR="006A5961" w:rsidRPr="006A5961" w:rsidRDefault="006A5961" w:rsidP="006A5961">
      <w:pPr>
        <w:pStyle w:val="a6"/>
        <w:rPr>
          <w:rFonts w:ascii="Times New Roman" w:hAnsi="Times New Roman" w:cs="Times New Roman"/>
          <w:color w:val="0070C0"/>
          <w:sz w:val="36"/>
          <w:szCs w:val="36"/>
          <w:lang w:val="ru-RU"/>
        </w:rPr>
      </w:pPr>
    </w:p>
    <w:p w:rsidR="00753D38" w:rsidRDefault="006A5961" w:rsidP="006A5961">
      <w:pPr>
        <w:rPr>
          <w:b/>
          <w:i/>
          <w:noProof/>
          <w:color w:val="FF0000"/>
          <w:sz w:val="96"/>
          <w:szCs w:val="96"/>
          <w:lang w:val="ru-RU" w:eastAsia="ru-RU"/>
        </w:rPr>
      </w:pPr>
      <w:r>
        <w:rPr>
          <w:b/>
          <w:i/>
          <w:noProof/>
          <w:color w:val="FF0000"/>
          <w:sz w:val="96"/>
          <w:szCs w:val="96"/>
          <w:lang w:val="ru-RU" w:eastAsia="ru-RU"/>
        </w:rPr>
        <w:drawing>
          <wp:inline distT="0" distB="0" distL="0" distR="0">
            <wp:extent cx="2897054" cy="1918795"/>
            <wp:effectExtent l="266700" t="381000" r="246196" b="1148255"/>
            <wp:docPr id="2" name="Рисунок 2" descr="C:\Users\admin\Desktop\Новая папка (3)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3)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0695184">
                      <a:off x="0" y="0"/>
                      <a:ext cx="2900371" cy="192099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B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753D38">
        <w:rPr>
          <w:b/>
          <w:i/>
          <w:noProof/>
          <w:color w:val="FF0000"/>
          <w:sz w:val="96"/>
          <w:szCs w:val="96"/>
          <w:lang w:val="ru-RU" w:eastAsia="ru-RU"/>
        </w:rPr>
        <w:t xml:space="preserve">        </w:t>
      </w:r>
      <w:r>
        <w:rPr>
          <w:b/>
          <w:i/>
          <w:noProof/>
          <w:color w:val="FF0000"/>
          <w:sz w:val="96"/>
          <w:szCs w:val="96"/>
          <w:lang w:val="ru-RU" w:eastAsia="ru-RU"/>
        </w:rPr>
        <w:drawing>
          <wp:inline distT="0" distB="0" distL="0" distR="0">
            <wp:extent cx="3069485" cy="2302114"/>
            <wp:effectExtent l="400050" t="457200" r="340465" b="498236"/>
            <wp:docPr id="3" name="Рисунок 3" descr="C:\Users\admin\Desktop\Новая папка (3)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3)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177037">
                      <a:off x="0" y="0"/>
                      <a:ext cx="3072484" cy="230436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6A5961" w:rsidRDefault="006A5961" w:rsidP="006A596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 w:rsidRPr="006A5961">
        <w:rPr>
          <w:b/>
          <w:i/>
          <w:noProof/>
          <w:color w:val="FF0000"/>
          <w:sz w:val="96"/>
          <w:szCs w:val="96"/>
          <w:lang w:val="ru-RU" w:eastAsia="ru-RU"/>
        </w:rPr>
        <w:t xml:space="preserve"> </w:t>
      </w:r>
      <w:r w:rsidR="00753D3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                                           </w:t>
      </w:r>
    </w:p>
    <w:p w:rsidR="006A5961" w:rsidRPr="006A5961" w:rsidRDefault="006A5961" w:rsidP="006A596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6A5961" w:rsidRDefault="00753D38" w:rsidP="00753D3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/>
        </w:rPr>
        <w:drawing>
          <wp:inline distT="0" distB="0" distL="0" distR="0">
            <wp:extent cx="2923109" cy="1906484"/>
            <wp:effectExtent l="285750" t="266700" r="258241" b="227116"/>
            <wp:docPr id="12" name="Рисунок 7" descr="C:\Users\admin\Desktop\Новая папка (3)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3)\image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1906543"/>
                    </a:xfrm>
                    <a:prstGeom prst="rect">
                      <a:avLst/>
                    </a:prstGeom>
                    <a:ln w="1905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53D38" w:rsidRDefault="00650BEA" w:rsidP="00650BEA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/>
        </w:rPr>
        <w:lastRenderedPageBreak/>
        <w:drawing>
          <wp:inline distT="0" distB="0" distL="0" distR="0">
            <wp:extent cx="1876804" cy="2643566"/>
            <wp:effectExtent l="495300" t="361950" r="466346" b="309184"/>
            <wp:docPr id="13" name="Рисунок 8" descr="C:\Users\admin\Desktop\Новая папка (3)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3)\image (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746043">
                      <a:off x="0" y="0"/>
                      <a:ext cx="1884465" cy="26543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650BE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/>
        </w:rPr>
        <w:drawing>
          <wp:inline distT="0" distB="0" distL="0" distR="0">
            <wp:extent cx="2317214" cy="2784339"/>
            <wp:effectExtent l="419100" t="342900" r="425986" b="320811"/>
            <wp:docPr id="14" name="Рисунок 9" descr="C:\Users\admin\Desktop\Новая папка (3)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3)\image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8078"/>
                    <a:stretch>
                      <a:fillRect/>
                    </a:stretch>
                  </pic:blipFill>
                  <pic:spPr bwMode="auto">
                    <a:xfrm rot="641253">
                      <a:off x="0" y="0"/>
                      <a:ext cx="2317214" cy="27843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C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/>
        </w:rPr>
        <w:drawing>
          <wp:inline distT="0" distB="0" distL="0" distR="0">
            <wp:extent cx="2647666" cy="2839934"/>
            <wp:effectExtent l="285750" t="247650" r="266984" b="208066"/>
            <wp:docPr id="15" name="Рисунок 10" descr="C:\Users\admin\Desktop\Новая папка (3)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 (3)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139" cy="2846877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8546F" w:rsidRDefault="00F8546F" w:rsidP="00F8546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/>
        </w:rPr>
        <w:drawing>
          <wp:inline distT="0" distB="0" distL="0" distR="0">
            <wp:extent cx="3733552" cy="2615728"/>
            <wp:effectExtent l="19050" t="0" r="248" b="0"/>
            <wp:docPr id="17" name="Рисунок 12" descr="C:\Users\admin\Desktop\Новая папка (3)\origin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 (3)\original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968" cy="261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46F" w:rsidRDefault="00F8546F" w:rsidP="00F8546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F8546F" w:rsidRDefault="00F8546F" w:rsidP="00F8546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F8546F" w:rsidRDefault="00F8546F" w:rsidP="00F8546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</w:p>
    <w:p w:rsidR="00F8546F" w:rsidRDefault="004566B7" w:rsidP="00F8546F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lastRenderedPageBreak/>
        <w:t xml:space="preserve"> </w:t>
      </w:r>
      <w:r w:rsidR="00F8546F"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/>
        </w:rPr>
        <w:drawing>
          <wp:inline distT="0" distB="0" distL="0" distR="0">
            <wp:extent cx="2511761" cy="3812052"/>
            <wp:effectExtent l="514350" t="381000" r="498139" b="340848"/>
            <wp:docPr id="18" name="Рисунок 13" descr="C:\Users\admin\Desktop\Новая папка (3)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 (3)\image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137298">
                      <a:off x="0" y="0"/>
                      <a:ext cx="2514165" cy="3815701"/>
                    </a:xfrm>
                    <a:prstGeom prst="rect">
                      <a:avLst/>
                    </a:prstGeom>
                    <a:ln w="190500" cap="sq">
                      <a:solidFill>
                        <a:schemeClr val="accent4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F854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 </w:t>
      </w:r>
      <w:r w:rsidR="00F8546F"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/>
        </w:rPr>
        <w:t xml:space="preserve">     </w:t>
      </w:r>
      <w:r w:rsidR="00F8546F"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/>
        </w:rPr>
        <w:drawing>
          <wp:inline distT="0" distB="0" distL="0" distR="0">
            <wp:extent cx="2730725" cy="3076021"/>
            <wp:effectExtent l="609600" t="552450" r="603025" b="505379"/>
            <wp:docPr id="19" name="Рисунок 14" descr="C:\Users\admin\Desktop\Новая папка (3)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 (3)\image (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983970">
                      <a:off x="0" y="0"/>
                      <a:ext cx="2731521" cy="3076918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566B7" w:rsidRDefault="004566B7" w:rsidP="004566B7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/>
        </w:rPr>
      </w:pPr>
    </w:p>
    <w:p w:rsidR="00F8546F" w:rsidRDefault="004566B7" w:rsidP="004566B7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/>
        </w:rPr>
      </w:pPr>
      <w:r w:rsidRPr="004566B7"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/>
        </w:rPr>
        <w:drawing>
          <wp:inline distT="0" distB="0" distL="0" distR="0">
            <wp:extent cx="2137335" cy="1603001"/>
            <wp:effectExtent l="19050" t="0" r="0" b="0"/>
            <wp:docPr id="29" name="Рисунок 19" descr="C:\Users\admin\Desktop\Новая папка (3)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Новая папка (3)\img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386" cy="160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46F" w:rsidRDefault="00F8546F" w:rsidP="00F8546F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/>
        </w:rPr>
      </w:pPr>
    </w:p>
    <w:p w:rsidR="00F8546F" w:rsidRDefault="004566B7" w:rsidP="004566B7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/>
        </w:rPr>
      </w:pPr>
      <w:r w:rsidRPr="004566B7"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/>
        </w:rPr>
        <w:lastRenderedPageBreak/>
        <w:drawing>
          <wp:inline distT="0" distB="0" distL="0" distR="0">
            <wp:extent cx="3476139" cy="2460106"/>
            <wp:effectExtent l="266700" t="247650" r="238611" b="225944"/>
            <wp:docPr id="30" name="Рисунок 15" descr="J:\DCIM\101PHOTO\SAM_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DCIM\101PHOTO\SAM_43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8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185" cy="2460846"/>
                    </a:xfrm>
                    <a:prstGeom prst="rect">
                      <a:avLst/>
                    </a:prstGeom>
                    <a:ln w="1905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4566B7"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/>
        </w:rPr>
        <w:drawing>
          <wp:inline distT="0" distB="0" distL="0" distR="0">
            <wp:extent cx="3477186" cy="2605515"/>
            <wp:effectExtent l="266700" t="228600" r="237564" b="194835"/>
            <wp:docPr id="31" name="Рисунок 16" descr="J:\DCIM\101PHOTO\SAM_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DCIM\101PHOTO\SAM_43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186" cy="2605515"/>
                    </a:xfrm>
                    <a:prstGeom prst="rect">
                      <a:avLst/>
                    </a:prstGeom>
                    <a:ln w="1905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4566B7"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/>
        </w:rPr>
        <w:drawing>
          <wp:inline distT="0" distB="0" distL="0" distR="0">
            <wp:extent cx="3789445" cy="2839496"/>
            <wp:effectExtent l="266700" t="247650" r="249155" b="208504"/>
            <wp:docPr id="32" name="Рисунок 18" descr="J:\DCIM\101PHOTO\SAM_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DCIM\101PHOTO\SAM_42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445" cy="2839496"/>
                    </a:xfrm>
                    <a:prstGeom prst="rect">
                      <a:avLst/>
                    </a:prstGeom>
                    <a:ln w="1905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8546F" w:rsidRDefault="00F8546F" w:rsidP="00F8546F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/>
        </w:rPr>
      </w:pPr>
    </w:p>
    <w:p w:rsidR="00F8546F" w:rsidRDefault="00F8546F" w:rsidP="00F8546F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/>
        </w:rPr>
      </w:pPr>
    </w:p>
    <w:p w:rsidR="00F8546F" w:rsidRDefault="004566B7" w:rsidP="00F8546F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/>
        </w:rPr>
        <w:lastRenderedPageBreak/>
        <w:t xml:space="preserve">     </w:t>
      </w:r>
    </w:p>
    <w:p w:rsidR="00F8546F" w:rsidRDefault="00F8546F" w:rsidP="00F8546F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/>
        </w:rPr>
      </w:pPr>
    </w:p>
    <w:p w:rsidR="004566B7" w:rsidRPr="004566B7" w:rsidRDefault="00F8546F" w:rsidP="004566B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 w:rsidRPr="00F8546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566B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     </w:t>
      </w:r>
      <w:r w:rsidR="004566B7">
        <w:rPr>
          <w:rFonts w:ascii="Times New Roman" w:eastAsia="Times New Roman" w:hAnsi="Times New Roman" w:cs="Times New Roman"/>
          <w:noProof/>
          <w:color w:val="000000"/>
          <w:w w:val="0"/>
          <w:sz w:val="0"/>
          <w:lang w:val="ru-RU" w:eastAsia="ru-RU"/>
        </w:rPr>
        <w:t xml:space="preserve">                                                                                                                                       </w:t>
      </w:r>
    </w:p>
    <w:sectPr w:rsidR="004566B7" w:rsidRPr="004566B7" w:rsidSect="008230E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230EC"/>
    <w:rsid w:val="004566B7"/>
    <w:rsid w:val="00585528"/>
    <w:rsid w:val="005D4BE5"/>
    <w:rsid w:val="00650BEA"/>
    <w:rsid w:val="00650D5A"/>
    <w:rsid w:val="006A5961"/>
    <w:rsid w:val="00753D38"/>
    <w:rsid w:val="008230EC"/>
    <w:rsid w:val="00A87947"/>
    <w:rsid w:val="00F85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D5A"/>
    <w:rPr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59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6A5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5961"/>
    <w:rPr>
      <w:rFonts w:ascii="Tahoma" w:hAnsi="Tahoma" w:cs="Tahoma"/>
      <w:sz w:val="16"/>
      <w:szCs w:val="16"/>
      <w:lang w:val="kk-KZ"/>
    </w:rPr>
  </w:style>
  <w:style w:type="paragraph" w:styleId="a6">
    <w:name w:val="No Spacing"/>
    <w:uiPriority w:val="1"/>
    <w:qFormat/>
    <w:rsid w:val="006A5961"/>
    <w:pPr>
      <w:spacing w:after="0" w:line="240" w:lineRule="auto"/>
    </w:pPr>
    <w:rPr>
      <w:lang w:val="kk-K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D83B41-69DD-4AE7-A427-B780EE569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2017-12-20T09:56:00Z</dcterms:created>
  <dcterms:modified xsi:type="dcterms:W3CDTF">2017-12-20T11:34:00Z</dcterms:modified>
</cp:coreProperties>
</file>